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49E41" w14:textId="626C8A4A" w:rsidR="004B2DE5" w:rsidRPr="001A7C36" w:rsidRDefault="004B2DE5" w:rsidP="008F2DD1">
      <w:pPr>
        <w:pBdr>
          <w:bottom w:val="single" w:sz="6" w:space="4" w:color="auto"/>
        </w:pBdr>
        <w:spacing w:after="0" w:line="240" w:lineRule="auto"/>
        <w:rPr>
          <w:rFonts w:ascii="Work Sans" w:hAnsi="Work Sans"/>
          <w:bCs/>
          <w:sz w:val="20"/>
          <w:szCs w:val="20"/>
        </w:rPr>
      </w:pPr>
      <w:r w:rsidRPr="001A7C36">
        <w:rPr>
          <w:rFonts w:ascii="Work Sans" w:hAnsi="Work Sans"/>
          <w:bCs/>
          <w:sz w:val="20"/>
          <w:szCs w:val="20"/>
          <w:lang w:val="it-IT"/>
        </w:rPr>
        <w:t xml:space="preserve">SISTEMUL HIDROTEHNIC VĂLENII DE MUNTE - LABORATOR CALITATEA APEI  </w:t>
      </w:r>
      <w:r w:rsidR="006266D6" w:rsidRPr="001A7C36">
        <w:rPr>
          <w:rFonts w:ascii="Work Sans" w:hAnsi="Work Sans"/>
          <w:bCs/>
          <w:sz w:val="20"/>
          <w:szCs w:val="20"/>
          <w:lang w:val="it-IT"/>
        </w:rPr>
        <w:t>V</w:t>
      </w:r>
      <w:r w:rsidR="006266D6" w:rsidRPr="001A7C36">
        <w:rPr>
          <w:rFonts w:ascii="Work Sans" w:hAnsi="Work Sans"/>
          <w:bCs/>
          <w:sz w:val="20"/>
          <w:szCs w:val="20"/>
        </w:rPr>
        <w:t>ĂLENII DE MUNTE</w:t>
      </w:r>
    </w:p>
    <w:p w14:paraId="54C7DA9C" w14:textId="4B7EB740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it-IT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Str.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Bratocea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nr. 21A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,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Vălenii de Munte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7</w:t>
      </w: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/078601794</w:t>
      </w:r>
      <w:r w:rsidR="006266D6"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1A7C36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Cs/>
          <w:color w:val="000000" w:themeColor="text1"/>
          <w:sz w:val="20"/>
          <w:szCs w:val="20"/>
          <w:lang w:val="fr-FR"/>
        </w:rPr>
      </w:pPr>
      <w:r w:rsidRPr="001A7C36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Pr="001A7C36" w:rsidRDefault="004B2DE5" w:rsidP="001D73BF">
      <w:pPr>
        <w:pStyle w:val="Heading1"/>
        <w:rPr>
          <w:rFonts w:ascii="Work Sans" w:hAnsi="Work Sans"/>
          <w:b w:val="0"/>
          <w:bCs/>
          <w:sz w:val="22"/>
          <w:szCs w:val="22"/>
          <w:lang w:val="fr-FR"/>
        </w:rPr>
      </w:pPr>
    </w:p>
    <w:p w14:paraId="09009D71" w14:textId="77777777" w:rsidR="004B2DE5" w:rsidRPr="001A7C36" w:rsidRDefault="004B2DE5" w:rsidP="001D73BF">
      <w:pPr>
        <w:spacing w:after="0" w:line="240" w:lineRule="auto"/>
        <w:rPr>
          <w:rFonts w:ascii="Work Sans" w:hAnsi="Work Sans"/>
          <w:bCs/>
          <w:lang w:val="fr-FR"/>
        </w:rPr>
      </w:pPr>
    </w:p>
    <w:p w14:paraId="188898E1" w14:textId="1DDC508D" w:rsidR="004B2DE5" w:rsidRPr="001A7C36" w:rsidRDefault="004B2DE5" w:rsidP="001D73BF">
      <w:pPr>
        <w:pStyle w:val="Heading1"/>
        <w:rPr>
          <w:rFonts w:ascii="Gotham Bold" w:hAnsi="Gotham Bold"/>
          <w:b w:val="0"/>
          <w:bCs/>
          <w:szCs w:val="28"/>
          <w:lang w:val="pt-BR"/>
        </w:rPr>
      </w:pPr>
      <w:r w:rsidRPr="001A7C36">
        <w:rPr>
          <w:rFonts w:ascii="Gotham Bold" w:hAnsi="Gotham Bold"/>
          <w:b w:val="0"/>
          <w:bCs/>
          <w:szCs w:val="28"/>
          <w:lang w:val="fr-FR"/>
        </w:rPr>
        <w:t xml:space="preserve">RAPORT DE </w:t>
      </w:r>
      <w:proofErr w:type="gramStart"/>
      <w:r w:rsidRPr="001A7C36">
        <w:rPr>
          <w:rFonts w:ascii="Gotham Bold" w:hAnsi="Gotham Bold"/>
          <w:b w:val="0"/>
          <w:bCs/>
          <w:szCs w:val="28"/>
          <w:lang w:val="fr-FR"/>
        </w:rPr>
        <w:t>ÎNCERCARE  NR</w:t>
      </w:r>
      <w:proofErr w:type="gramEnd"/>
      <w:r w:rsidRPr="001A7C36">
        <w:rPr>
          <w:rFonts w:ascii="Gotham Bold" w:hAnsi="Gotham Bold"/>
          <w:b w:val="0"/>
          <w:bCs/>
          <w:szCs w:val="28"/>
          <w:lang w:val="fr-FR"/>
        </w:rPr>
        <w:t xml:space="preserve">: </w:t>
      </w:r>
      <w:r w:rsidR="00107FCE" w:rsidRPr="001A7C36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="00B0471F">
        <w:rPr>
          <w:rFonts w:ascii="Gotham Bold" w:hAnsi="Gotham Bold"/>
          <w:b w:val="0"/>
          <w:bCs/>
          <w:szCs w:val="28"/>
          <w:lang w:val="fr-FR"/>
        </w:rPr>
        <w:t>3</w:t>
      </w:r>
      <w:r w:rsidR="00B00218">
        <w:rPr>
          <w:rFonts w:ascii="Gotham Bold" w:hAnsi="Gotham Bold"/>
          <w:b w:val="0"/>
          <w:bCs/>
          <w:szCs w:val="28"/>
          <w:lang w:val="fr-FR"/>
        </w:rPr>
        <w:t>90</w:t>
      </w:r>
      <w:r w:rsidR="0071098D">
        <w:rPr>
          <w:rFonts w:ascii="Gotham Bold" w:hAnsi="Gotham Bold"/>
          <w:b w:val="0"/>
          <w:bCs/>
          <w:szCs w:val="28"/>
          <w:lang w:val="fr-FR"/>
        </w:rPr>
        <w:t xml:space="preserve"> </w:t>
      </w:r>
      <w:r w:rsidRPr="001A7C36">
        <w:rPr>
          <w:rFonts w:ascii="Gotham Bold" w:hAnsi="Gotham Bold"/>
          <w:b w:val="0"/>
          <w:bCs/>
          <w:szCs w:val="28"/>
          <w:lang w:val="pt-BR"/>
        </w:rPr>
        <w:t xml:space="preserve">/ </w:t>
      </w:r>
      <w:proofErr w:type="gramStart"/>
      <w:r w:rsidRPr="001A7C36">
        <w:rPr>
          <w:rFonts w:ascii="Gotham Bold" w:hAnsi="Gotham Bold"/>
          <w:b w:val="0"/>
          <w:bCs/>
          <w:szCs w:val="28"/>
          <w:lang w:val="pt-BR"/>
        </w:rPr>
        <w:t>DATA:</w:t>
      </w:r>
      <w:proofErr w:type="gramEnd"/>
      <w:r w:rsidRPr="001A7C36">
        <w:rPr>
          <w:rFonts w:ascii="Gotham Bold" w:hAnsi="Gotham Bold"/>
          <w:b w:val="0"/>
          <w:bCs/>
          <w:szCs w:val="28"/>
          <w:lang w:val="pt-BR"/>
        </w:rPr>
        <w:t xml:space="preserve"> </w:t>
      </w:r>
      <w:r w:rsidR="00B00218">
        <w:rPr>
          <w:rFonts w:ascii="Gotham Bold" w:hAnsi="Gotham Bold"/>
          <w:b w:val="0"/>
          <w:bCs/>
          <w:szCs w:val="28"/>
          <w:lang w:val="pt-BR"/>
        </w:rPr>
        <w:t>2</w:t>
      </w:r>
      <w:r w:rsidR="002F633F">
        <w:rPr>
          <w:rFonts w:ascii="Gotham Bold" w:hAnsi="Gotham Bold"/>
          <w:b w:val="0"/>
          <w:bCs/>
          <w:szCs w:val="28"/>
          <w:lang w:val="pt-BR"/>
        </w:rPr>
        <w:t>.0</w:t>
      </w:r>
      <w:r w:rsidR="006A714C">
        <w:rPr>
          <w:rFonts w:ascii="Gotham Bold" w:hAnsi="Gotham Bold"/>
          <w:b w:val="0"/>
          <w:bCs/>
          <w:szCs w:val="28"/>
          <w:lang w:val="pt-BR"/>
        </w:rPr>
        <w:t>6</w:t>
      </w:r>
      <w:r w:rsidR="000C104E">
        <w:rPr>
          <w:rFonts w:ascii="Gotham Bold" w:hAnsi="Gotham Bold"/>
          <w:b w:val="0"/>
          <w:bCs/>
          <w:szCs w:val="28"/>
          <w:lang w:val="pt-BR"/>
        </w:rPr>
        <w:t>.2025</w:t>
      </w:r>
    </w:p>
    <w:p w14:paraId="1179C59F" w14:textId="77777777" w:rsidR="002C13FF" w:rsidRPr="001A7C36" w:rsidRDefault="002C13FF" w:rsidP="001D73BF">
      <w:pPr>
        <w:spacing w:after="0" w:line="240" w:lineRule="auto"/>
        <w:rPr>
          <w:rFonts w:ascii="Work Sans" w:hAnsi="Work Sans"/>
          <w:bCs/>
          <w:sz w:val="20"/>
          <w:szCs w:val="20"/>
          <w:lang w:val="pt-BR"/>
        </w:rPr>
      </w:pPr>
    </w:p>
    <w:p w14:paraId="4B5DB040" w14:textId="0A8BE734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BENEFICIAR-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S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TAȚIE TRATARE APĂ </w:t>
      </w:r>
      <w:r w:rsidR="006266D6" w:rsidRPr="001A7C36">
        <w:rPr>
          <w:rFonts w:ascii="Work Sans" w:hAnsi="Work Sans"/>
          <w:b w:val="0"/>
          <w:bCs/>
          <w:sz w:val="22"/>
          <w:szCs w:val="22"/>
          <w:lang w:val="pt-BR"/>
        </w:rPr>
        <w:t>VĂLENII DE MUNTE</w:t>
      </w: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 xml:space="preserve">  </w:t>
      </w:r>
    </w:p>
    <w:p w14:paraId="643F7026" w14:textId="77777777" w:rsidR="004B2DE5" w:rsidRPr="001A7C36" w:rsidRDefault="004B2DE5" w:rsidP="004B2DE5">
      <w:pPr>
        <w:pStyle w:val="Heading1"/>
        <w:spacing w:before="40" w:after="40"/>
        <w:jc w:val="left"/>
        <w:rPr>
          <w:rFonts w:ascii="Work Sans" w:hAnsi="Work Sans"/>
          <w:b w:val="0"/>
          <w:bCs/>
          <w:sz w:val="22"/>
          <w:szCs w:val="22"/>
          <w:lang w:val="pt-BR"/>
        </w:rPr>
      </w:pPr>
      <w:r w:rsidRPr="001A7C36">
        <w:rPr>
          <w:rFonts w:ascii="Work Sans" w:hAnsi="Work Sans"/>
          <w:b w:val="0"/>
          <w:bCs/>
          <w:sz w:val="22"/>
          <w:szCs w:val="22"/>
          <w:lang w:val="pt-BR"/>
        </w:rPr>
        <w:t>PROBA DE ÎNCERCAT- apă  potabilă clorinată</w:t>
      </w:r>
    </w:p>
    <w:p w14:paraId="70BE4708" w14:textId="77777777" w:rsidR="004B2DE5" w:rsidRPr="001A7C36" w:rsidRDefault="004B2DE5" w:rsidP="004B2DE5">
      <w:p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Prelevare: </w:t>
      </w:r>
    </w:p>
    <w:p w14:paraId="4EB7E6F5" w14:textId="3D532671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</w:rPr>
      </w:pPr>
      <w:r w:rsidRPr="001A7C36">
        <w:rPr>
          <w:rFonts w:ascii="Work Sans" w:hAnsi="Work Sans"/>
          <w:bCs/>
          <w:lang w:val="pt-BR"/>
        </w:rPr>
        <w:t xml:space="preserve">punct de prelevare – ieșire rezervoare STAȚIE  TRATARE  APĂ </w:t>
      </w:r>
      <w:r w:rsidR="006266D6" w:rsidRPr="001A7C36">
        <w:rPr>
          <w:rFonts w:ascii="Work Sans" w:hAnsi="Work Sans"/>
          <w:bCs/>
          <w:lang w:val="pt-BR"/>
        </w:rPr>
        <w:t xml:space="preserve"> VĂLENII DE MUNTE</w:t>
      </w:r>
    </w:p>
    <w:p w14:paraId="3051C8FE" w14:textId="77777777" w:rsidR="00D602CA" w:rsidRPr="001A7C36" w:rsidRDefault="004B2DE5" w:rsidP="00D602CA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pt-BR"/>
        </w:rPr>
        <w:t xml:space="preserve">metoda de prelevare </w:t>
      </w:r>
      <w:r w:rsidR="006B61FD" w:rsidRPr="001A7C36">
        <w:rPr>
          <w:rFonts w:ascii="Work Sans" w:hAnsi="Work Sans"/>
          <w:bCs/>
          <w:lang w:val="pt-BR"/>
        </w:rPr>
        <w:t>–</w:t>
      </w:r>
      <w:r w:rsidRPr="001A7C36">
        <w:rPr>
          <w:rFonts w:ascii="Work Sans" w:hAnsi="Work Sans"/>
          <w:bCs/>
          <w:lang w:val="pt-BR"/>
        </w:rPr>
        <w:t xml:space="preserve"> </w:t>
      </w:r>
      <w:r w:rsidR="00D602CA" w:rsidRPr="001A7C36">
        <w:rPr>
          <w:rFonts w:ascii="Work Sans" w:hAnsi="Work Sans"/>
          <w:bCs/>
          <w:lang w:val="da-DK"/>
        </w:rPr>
        <w:t xml:space="preserve">SR EN ISO 5667-1/2023; SR EN ISO 5667-3/2024; </w:t>
      </w:r>
    </w:p>
    <w:p w14:paraId="02D1AC64" w14:textId="557C2CF0" w:rsidR="004B2DE5" w:rsidRPr="001A7C36" w:rsidRDefault="00D602CA" w:rsidP="00D602CA">
      <w:pPr>
        <w:pStyle w:val="ListParagraph"/>
        <w:spacing w:before="40" w:after="40" w:line="240" w:lineRule="auto"/>
        <w:jc w:val="both"/>
        <w:rPr>
          <w:rFonts w:ascii="Work Sans" w:hAnsi="Work Sans"/>
          <w:bCs/>
          <w:lang w:val="da-DK"/>
        </w:rPr>
      </w:pPr>
      <w:r w:rsidRPr="001A7C36">
        <w:rPr>
          <w:rFonts w:ascii="Work Sans" w:hAnsi="Work Sans"/>
          <w:bCs/>
          <w:lang w:val="da-DK"/>
        </w:rPr>
        <w:t>SR ISO 5667-5/2017; SR EN ISO 5667-14/2017; SR EN ISO 19458/2007</w:t>
      </w:r>
    </w:p>
    <w:p w14:paraId="40CF1746" w14:textId="17D4E6A8" w:rsidR="004B2DE5" w:rsidRPr="001A7C36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prelevatorul – LABORATOR CALITATEA APEI </w:t>
      </w:r>
      <w:r w:rsidR="00AB5F68" w:rsidRPr="001A7C36">
        <w:rPr>
          <w:rFonts w:ascii="Work Sans" w:hAnsi="Work Sans"/>
          <w:bCs/>
          <w:lang w:val="pt-BR"/>
        </w:rPr>
        <w:t>VĂLENII DE MUNTE</w:t>
      </w:r>
    </w:p>
    <w:p w14:paraId="63BCC151" w14:textId="10FAA8C7" w:rsidR="004B2DE5" w:rsidRPr="001A7C36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Cs/>
          <w:sz w:val="22"/>
          <w:szCs w:val="22"/>
          <w:lang w:val="pt-BR"/>
        </w:rPr>
      </w:pPr>
      <w:r w:rsidRPr="001A7C36">
        <w:rPr>
          <w:rFonts w:ascii="Work Sans" w:hAnsi="Work Sans"/>
          <w:bCs/>
          <w:sz w:val="22"/>
          <w:szCs w:val="22"/>
          <w:lang w:val="pt-BR"/>
        </w:rPr>
        <w:t xml:space="preserve">Data prelevării  probei: </w:t>
      </w:r>
      <w:r w:rsidR="00B00218">
        <w:rPr>
          <w:rFonts w:ascii="Work Sans" w:hAnsi="Work Sans"/>
          <w:bCs/>
          <w:sz w:val="22"/>
          <w:szCs w:val="22"/>
          <w:lang w:val="pt-BR"/>
        </w:rPr>
        <w:t>2</w:t>
      </w:r>
      <w:r w:rsidR="002F633F">
        <w:rPr>
          <w:rFonts w:ascii="Work Sans" w:hAnsi="Work Sans"/>
          <w:bCs/>
          <w:sz w:val="22"/>
          <w:szCs w:val="22"/>
          <w:lang w:val="pt-BR"/>
        </w:rPr>
        <w:t>.0</w:t>
      </w:r>
      <w:r w:rsidR="006A714C">
        <w:rPr>
          <w:rFonts w:ascii="Work Sans" w:hAnsi="Work Sans"/>
          <w:bCs/>
          <w:sz w:val="22"/>
          <w:szCs w:val="22"/>
          <w:lang w:val="pt-BR"/>
        </w:rPr>
        <w:t>6</w:t>
      </w:r>
      <w:r w:rsidR="002D1794" w:rsidRPr="001A7C36">
        <w:rPr>
          <w:rFonts w:ascii="Work Sans" w:hAnsi="Work Sans"/>
          <w:bCs/>
          <w:sz w:val="22"/>
          <w:szCs w:val="22"/>
          <w:lang w:val="pt-BR"/>
        </w:rPr>
        <w:t>.2025</w:t>
      </w:r>
      <w:r w:rsidRPr="001A7C36">
        <w:rPr>
          <w:rFonts w:ascii="Work Sans" w:hAnsi="Work Sans"/>
          <w:bCs/>
          <w:sz w:val="22"/>
          <w:szCs w:val="22"/>
          <w:lang w:val="pt-BR"/>
        </w:rPr>
        <w:t xml:space="preserve">, ora </w:t>
      </w:r>
      <w:r w:rsidR="00350298">
        <w:rPr>
          <w:rFonts w:ascii="Work Sans" w:hAnsi="Work Sans"/>
          <w:bCs/>
          <w:sz w:val="22"/>
          <w:szCs w:val="22"/>
          <w:lang w:val="pt-BR"/>
        </w:rPr>
        <w:t>8</w:t>
      </w:r>
      <w:r w:rsidRPr="001A7C36">
        <w:rPr>
          <w:rFonts w:ascii="Work Sans" w:hAnsi="Work Sans"/>
          <w:bCs/>
          <w:sz w:val="22"/>
          <w:szCs w:val="22"/>
          <w:vertAlign w:val="superscript"/>
          <w:lang w:val="pt-BR"/>
        </w:rPr>
        <w:t>00</w:t>
      </w:r>
    </w:p>
    <w:p w14:paraId="5B5125BA" w14:textId="05C5DE02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recepției probei: </w:t>
      </w:r>
      <w:r w:rsidR="00B00218">
        <w:rPr>
          <w:rFonts w:ascii="Work Sans" w:hAnsi="Work Sans"/>
          <w:bCs/>
          <w:lang w:val="pt-BR"/>
        </w:rPr>
        <w:t>2</w:t>
      </w:r>
      <w:r w:rsidR="002F633F">
        <w:rPr>
          <w:rFonts w:ascii="Work Sans" w:hAnsi="Work Sans"/>
          <w:bCs/>
          <w:lang w:val="pt-BR"/>
        </w:rPr>
        <w:t>.0</w:t>
      </w:r>
      <w:r w:rsidR="006A714C">
        <w:rPr>
          <w:rFonts w:ascii="Work Sans" w:hAnsi="Work Sans"/>
          <w:bCs/>
          <w:lang w:val="pt-BR"/>
        </w:rPr>
        <w:t>6</w:t>
      </w:r>
      <w:r w:rsidR="00C11860" w:rsidRPr="001A7C36">
        <w:rPr>
          <w:rFonts w:ascii="Work Sans" w:hAnsi="Work Sans"/>
          <w:bCs/>
          <w:lang w:val="pt-BR"/>
        </w:rPr>
        <w:t>.</w:t>
      </w:r>
      <w:r w:rsidR="002D1794" w:rsidRPr="001A7C36">
        <w:rPr>
          <w:rFonts w:ascii="Work Sans" w:hAnsi="Work Sans"/>
          <w:bCs/>
          <w:lang w:val="pt-BR"/>
        </w:rPr>
        <w:t>2025</w:t>
      </w:r>
      <w:r w:rsidRPr="001A7C36">
        <w:rPr>
          <w:rFonts w:ascii="Work Sans" w:hAnsi="Work Sans"/>
          <w:bCs/>
          <w:lang w:val="pt-BR"/>
        </w:rPr>
        <w:t xml:space="preserve">, ora </w:t>
      </w:r>
      <w:r w:rsidR="00350298">
        <w:rPr>
          <w:rFonts w:ascii="Work Sans" w:hAnsi="Work Sans"/>
          <w:bCs/>
          <w:lang w:val="pt-BR"/>
        </w:rPr>
        <w:t>8</w:t>
      </w:r>
      <w:r w:rsidR="00B37A83" w:rsidRPr="001A7C36">
        <w:rPr>
          <w:rFonts w:ascii="Work Sans" w:hAnsi="Work Sans"/>
          <w:bCs/>
          <w:vertAlign w:val="superscript"/>
          <w:lang w:val="pt-BR"/>
        </w:rPr>
        <w:t>15</w:t>
      </w:r>
    </w:p>
    <w:p w14:paraId="53214096" w14:textId="2B760A65" w:rsidR="004B2DE5" w:rsidRPr="001A7C36" w:rsidRDefault="004B2DE5" w:rsidP="004B2DE5">
      <w:pPr>
        <w:spacing w:after="40" w:line="240" w:lineRule="auto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 xml:space="preserve">Data executării încercării: </w:t>
      </w:r>
      <w:r w:rsidR="00B00218">
        <w:rPr>
          <w:rFonts w:ascii="Work Sans" w:hAnsi="Work Sans"/>
          <w:bCs/>
          <w:lang w:val="pt-BR"/>
        </w:rPr>
        <w:t>2</w:t>
      </w:r>
      <w:r w:rsidR="002F633F">
        <w:rPr>
          <w:rFonts w:ascii="Work Sans" w:hAnsi="Work Sans"/>
          <w:bCs/>
          <w:lang w:val="pt-BR"/>
        </w:rPr>
        <w:t>.0</w:t>
      </w:r>
      <w:r w:rsidR="006A714C">
        <w:rPr>
          <w:rFonts w:ascii="Work Sans" w:hAnsi="Work Sans"/>
          <w:bCs/>
          <w:lang w:val="pt-BR"/>
        </w:rPr>
        <w:t>6</w:t>
      </w:r>
      <w:r w:rsidR="002D1794" w:rsidRPr="001A7C36">
        <w:rPr>
          <w:rFonts w:ascii="Work Sans" w:hAnsi="Work Sans"/>
          <w:bCs/>
          <w:lang w:val="pt-BR"/>
        </w:rPr>
        <w:t>.2025</w:t>
      </w:r>
      <w:r w:rsidR="00386193">
        <w:rPr>
          <w:rFonts w:ascii="Work Sans" w:hAnsi="Work Sans"/>
          <w:bCs/>
          <w:lang w:val="pt-BR"/>
        </w:rPr>
        <w:t>-</w:t>
      </w:r>
      <w:r w:rsidR="00B00218">
        <w:rPr>
          <w:rFonts w:ascii="Work Sans" w:hAnsi="Work Sans"/>
          <w:bCs/>
          <w:lang w:val="pt-BR"/>
        </w:rPr>
        <w:t>5</w:t>
      </w:r>
      <w:r w:rsidR="003C4A33">
        <w:rPr>
          <w:rFonts w:ascii="Work Sans" w:hAnsi="Work Sans"/>
          <w:bCs/>
          <w:lang w:val="pt-BR"/>
        </w:rPr>
        <w:t>.06</w:t>
      </w:r>
      <w:r w:rsidR="00B0471F">
        <w:rPr>
          <w:rFonts w:ascii="Work Sans" w:hAnsi="Work Sans"/>
          <w:bCs/>
          <w:lang w:val="pt-BR"/>
        </w:rPr>
        <w:t>.</w:t>
      </w:r>
      <w:r w:rsidR="00386193">
        <w:rPr>
          <w:rFonts w:ascii="Work Sans" w:hAnsi="Work Sans"/>
          <w:bCs/>
          <w:lang w:val="pt-BR"/>
        </w:rPr>
        <w:t>2025</w:t>
      </w:r>
    </w:p>
    <w:p w14:paraId="3DB7A989" w14:textId="77777777" w:rsidR="004B2DE5" w:rsidRPr="001A7C36" w:rsidRDefault="004B2DE5" w:rsidP="004B2DE5">
      <w:pPr>
        <w:spacing w:after="0" w:line="240" w:lineRule="auto"/>
        <w:rPr>
          <w:rFonts w:ascii="Work Sans" w:hAnsi="Work Sans"/>
          <w:bCs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1A7C36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Denumirea</w:t>
            </w:r>
          </w:p>
          <w:p w14:paraId="5A1132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Unitate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de</w:t>
            </w:r>
            <w:proofErr w:type="gram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Valoare admisă</w:t>
            </w:r>
          </w:p>
          <w:p w14:paraId="013644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4B2DE5" w:rsidRPr="001A7C36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24047609" w:rsidR="00B24002" w:rsidRPr="001A7C36" w:rsidRDefault="0013797B" w:rsidP="00B24002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233</w:t>
            </w:r>
          </w:p>
        </w:tc>
      </w:tr>
      <w:tr w:rsidR="004B2DE5" w:rsidRPr="001A7C36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6F9CE3CF" w:rsidR="004B2DE5" w:rsidRPr="001A7C36" w:rsidRDefault="00B0021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93</w:t>
            </w:r>
          </w:p>
        </w:tc>
      </w:tr>
      <w:tr w:rsidR="004B2DE5" w:rsidRPr="001A7C36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9BB41" w14:textId="5BF52190" w:rsidR="00377151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  <w:r w:rsidR="00E42A0B">
              <w:rPr>
                <w:rFonts w:ascii="Work Sans" w:hAnsi="Work Sans"/>
                <w:bCs/>
                <w:i/>
                <w:color w:val="000000"/>
              </w:rPr>
              <w:t>/</w:t>
            </w:r>
          </w:p>
          <w:p w14:paraId="7A5F7EF7" w14:textId="63B19BBB" w:rsidR="004B2DE5" w:rsidRPr="001A7C36" w:rsidRDefault="00377151" w:rsidP="0037715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Clor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A1C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≥0.10÷</w:t>
            </w:r>
            <w:r w:rsidRPr="001A7C36">
              <w:rPr>
                <w:rFonts w:ascii="Work Sans" w:hAnsi="Work Sans" w:cs="Times New Roman"/>
                <w:bCs/>
                <w:color w:val="000000"/>
              </w:rPr>
              <w:t>≤</w:t>
            </w:r>
            <w:r w:rsidRPr="001A7C36"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3191BEE" w:rsidR="004B2DE5" w:rsidRPr="001A7C36" w:rsidRDefault="000C104E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65</w:t>
            </w:r>
          </w:p>
        </w:tc>
      </w:tr>
      <w:tr w:rsidR="004B2DE5" w:rsidRPr="001A7C36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564CC3D3" w:rsidR="004B2DE5" w:rsidRPr="001A7C36" w:rsidRDefault="0035029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0.</w:t>
            </w:r>
            <w:r w:rsidR="00700321">
              <w:rPr>
                <w:rFonts w:ascii="Work Sans" w:hAnsi="Work Sans"/>
                <w:bCs/>
                <w:i/>
                <w:color w:val="000000"/>
              </w:rPr>
              <w:t>7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363D3D8D" w:rsidR="004B2DE5" w:rsidRPr="001A7C36" w:rsidRDefault="00B0021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50.17</w:t>
            </w:r>
          </w:p>
        </w:tc>
      </w:tr>
      <w:tr w:rsidR="004B2DE5" w:rsidRPr="001A7C36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5A11544C" w:rsidR="004B2DE5" w:rsidRPr="001A7C36" w:rsidRDefault="00660892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6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22</w:t>
            </w:r>
          </w:p>
        </w:tc>
      </w:tr>
      <w:tr w:rsidR="004B2DE5" w:rsidRPr="001A7C36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1148E889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  <w:lang w:val="fr-FR"/>
              </w:rPr>
              <w:t>&lt;2</w:t>
            </w:r>
          </w:p>
        </w:tc>
      </w:tr>
      <w:tr w:rsidR="004B2DE5" w:rsidRPr="001A7C36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Duritate</w:t>
            </w:r>
            <w:proofErr w:type="spellEnd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55E8C047" w:rsidR="004B2DE5" w:rsidRPr="001A7C36" w:rsidRDefault="00EE0E3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1</w:t>
            </w:r>
            <w:r w:rsidR="00B0021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4.15</w:t>
            </w:r>
          </w:p>
        </w:tc>
      </w:tr>
      <w:tr w:rsidR="004B2DE5" w:rsidRPr="001A7C36" w14:paraId="11623B42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proofErr w:type="spellStart"/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4ED72E0A" w:rsidR="004B2DE5" w:rsidRPr="001A7C36" w:rsidRDefault="00F163B6" w:rsidP="00F163B6">
            <w:pPr>
              <w:spacing w:after="0" w:line="240" w:lineRule="auto"/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       </w:t>
            </w:r>
            <w:r w:rsidR="00350298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 xml:space="preserve"> </w:t>
            </w:r>
            <w:r w:rsidR="00633951">
              <w:rPr>
                <w:rFonts w:ascii="Work Sans" w:hAnsi="Work Sans"/>
                <w:bCs/>
                <w:i/>
                <w:iCs/>
                <w:color w:val="000000"/>
                <w:lang w:val="fr-FR"/>
              </w:rPr>
              <w:t>60</w:t>
            </w:r>
          </w:p>
        </w:tc>
      </w:tr>
      <w:tr w:rsidR="004B2DE5" w:rsidRPr="001A7C36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1A7C36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1A7C36" w:rsidRDefault="004B2DE5" w:rsidP="00210C91">
            <w:pPr>
              <w:pStyle w:val="Heading7"/>
              <w:jc w:val="left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1A7C36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1A7C36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2812ED50" w14:textId="77777777" w:rsidTr="007751B5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1A7C36" w:rsidRDefault="004B2DE5" w:rsidP="002C13FF">
            <w:pPr>
              <w:spacing w:after="0" w:line="240" w:lineRule="auto"/>
              <w:rPr>
                <w:rFonts w:ascii="Work Sans" w:hAnsi="Work Sans"/>
                <w:bCs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mg O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4532AE76" w:rsidR="00B63F8E" w:rsidRPr="001A7C36" w:rsidRDefault="008503D9" w:rsidP="008503D9">
            <w:pPr>
              <w:spacing w:after="0" w:line="240" w:lineRule="auto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  <w:color w:val="000000"/>
              </w:rPr>
              <w:t xml:space="preserve">         </w:t>
            </w:r>
            <w:r w:rsidR="00767517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2683628" w14:textId="7F82FA50" w:rsidR="005129F7" w:rsidRPr="001A7C36" w:rsidRDefault="005129F7" w:rsidP="005129F7">
            <w:pPr>
              <w:spacing w:after="0" w:line="240" w:lineRule="auto"/>
              <w:rPr>
                <w:rFonts w:ascii="Work Sans" w:hAnsi="Work Sans"/>
                <w:bCs/>
                <w:i/>
                <w:color w:val="000000"/>
              </w:rPr>
            </w:pPr>
          </w:p>
          <w:p w14:paraId="74D8466E" w14:textId="4DB29857" w:rsidR="00787BB5" w:rsidRPr="001A7C36" w:rsidRDefault="00B00218" w:rsidP="005129F7">
            <w:pPr>
              <w:jc w:val="center"/>
              <w:rPr>
                <w:rFonts w:ascii="Work Sans" w:hAnsi="Work Sans"/>
                <w:bCs/>
              </w:rPr>
            </w:pPr>
            <w:r>
              <w:rPr>
                <w:rFonts w:ascii="Work Sans" w:hAnsi="Work Sans"/>
                <w:bCs/>
              </w:rPr>
              <w:t>1.41</w:t>
            </w:r>
          </w:p>
        </w:tc>
      </w:tr>
      <w:tr w:rsidR="004B2DE5" w:rsidRPr="001A7C36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3A137B33" w:rsidR="004B2DE5" w:rsidRPr="001A7C36" w:rsidRDefault="00B00218" w:rsidP="00780EDE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22</w:t>
            </w:r>
          </w:p>
        </w:tc>
      </w:tr>
      <w:tr w:rsidR="004B2DE5" w:rsidRPr="001A7C36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1A7C36" w14:paraId="78260FA7" w14:textId="77777777" w:rsidTr="005479D9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863CFC3" w14:textId="00EE6D3E" w:rsidR="004B2DE5" w:rsidRPr="001A7C36" w:rsidRDefault="00660892" w:rsidP="00F27743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iCs/>
              </w:rPr>
            </w:pPr>
            <w:r>
              <w:rPr>
                <w:rFonts w:ascii="Work Sans" w:hAnsi="Work Sans"/>
                <w:bCs/>
                <w:i/>
                <w:iCs/>
              </w:rPr>
              <w:t>6.</w:t>
            </w:r>
            <w:r w:rsidR="00B00218">
              <w:rPr>
                <w:rFonts w:ascii="Work Sans" w:hAnsi="Work Sans"/>
                <w:bCs/>
                <w:i/>
                <w:iCs/>
              </w:rPr>
              <w:t>16</w:t>
            </w:r>
          </w:p>
        </w:tc>
      </w:tr>
      <w:tr w:rsidR="004B2DE5" w:rsidRPr="001A7C36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CE0ED1B" w14:textId="77777777" w:rsidR="00E42A0B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 w:rsidRPr="001A7C36">
              <w:rPr>
                <w:rFonts w:ascii="Work Sans" w:hAnsi="Work Sans"/>
                <w:bCs/>
                <w:i/>
                <w:color w:val="000000"/>
              </w:rPr>
              <w:t>&lt;LQ</w:t>
            </w:r>
            <w:r w:rsidR="005F3640">
              <w:rPr>
                <w:rFonts w:ascii="Work Sans" w:hAnsi="Work Sans"/>
                <w:bCs/>
                <w:i/>
                <w:color w:val="000000"/>
              </w:rPr>
              <w:t>/</w:t>
            </w:r>
          </w:p>
          <w:p w14:paraId="1AD4D408" w14:textId="66157BC9" w:rsidR="004B2DE5" w:rsidRPr="001A7C36" w:rsidRDefault="005F3640" w:rsidP="00E42A0B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44D603B7" w:rsidR="004B2DE5" w:rsidRPr="001A7C36" w:rsidRDefault="00C952AB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7</w:t>
            </w:r>
            <w:r w:rsidR="00660892">
              <w:rPr>
                <w:rFonts w:ascii="Work Sans" w:hAnsi="Work Sans"/>
                <w:bCs/>
                <w:i/>
                <w:color w:val="000000"/>
              </w:rPr>
              <w:t>.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85</w:t>
            </w:r>
          </w:p>
        </w:tc>
      </w:tr>
      <w:tr w:rsidR="004B2DE5" w:rsidRPr="001A7C36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proofErr w:type="spell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02062849" w:rsidR="004B2DE5" w:rsidRPr="001A7C36" w:rsidRDefault="00B00218" w:rsidP="00FA78C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35.3</w:t>
            </w:r>
          </w:p>
        </w:tc>
      </w:tr>
      <w:tr w:rsidR="004B2DE5" w:rsidRPr="001A7C36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8"/>
                <w:szCs w:val="18"/>
              </w:rPr>
            </w:pPr>
            <w:r w:rsidRPr="001A7C36">
              <w:rPr>
                <w:rFonts w:ascii="Work Sans" w:hAnsi="Work Sans"/>
                <w:bCs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39BD7D58" w:rsidR="004B2DE5" w:rsidRPr="001A7C36" w:rsidRDefault="003C4A33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1</w:t>
            </w:r>
            <w:r w:rsidR="00B00218">
              <w:rPr>
                <w:rFonts w:ascii="Work Sans" w:hAnsi="Work Sans"/>
                <w:bCs/>
                <w:i/>
                <w:color w:val="000000"/>
              </w:rPr>
              <w:t>05.38</w:t>
            </w:r>
          </w:p>
        </w:tc>
      </w:tr>
      <w:tr w:rsidR="004B2DE5" w:rsidRPr="001A7C36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A9363D9" w14:textId="53F14523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22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08392856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Număr de colonii </w:t>
            </w:r>
          </w:p>
          <w:p w14:paraId="72C11CD4" w14:textId="24D5B08D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la 37</w:t>
            </w:r>
            <w:r w:rsidR="00EA175B" w:rsidRPr="001A7C36">
              <w:rPr>
                <w:rFonts w:ascii="Work Sans" w:hAnsi="Work Sans" w:cs="Times New Roman"/>
                <w:bCs/>
                <w:color w:val="000000"/>
              </w:rPr>
              <w:t>°</w:t>
            </w:r>
            <w:r w:rsidRPr="001A7C36">
              <w:rPr>
                <w:rFonts w:ascii="Work Sans" w:hAnsi="Work Sans"/>
                <w:bCs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1A7C36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13CD2012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 xml:space="preserve"> </w:t>
            </w: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9308</w:t>
            </w:r>
            <w:r w:rsidR="00045D8F"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1A7C36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023C8449" w:rsidR="004B2DE5" w:rsidRPr="001A7C36" w:rsidRDefault="0047077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3F540830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9308-1</w:t>
            </w:r>
          </w:p>
          <w:p w14:paraId="68841BD1" w14:textId="237D5E6F" w:rsidR="004B2DE5" w:rsidRPr="001A7C36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66AB96CB" w:rsidR="004B2DE5" w:rsidRPr="001A7C36" w:rsidRDefault="0047077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15CAF561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5FC4E561" w:rsidR="004B2DE5" w:rsidRPr="001A7C36" w:rsidRDefault="0047077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263438D8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  <w:tr w:rsidR="004B2DE5" w:rsidRPr="001A7C36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1A7C36" w:rsidRDefault="004B2DE5" w:rsidP="00210C91">
            <w:pPr>
              <w:spacing w:after="0" w:line="240" w:lineRule="auto"/>
              <w:rPr>
                <w:rFonts w:ascii="Work Sans" w:hAnsi="Work Sans"/>
                <w:bCs/>
                <w:color w:val="000000"/>
              </w:rPr>
            </w:pPr>
            <w:r w:rsidRPr="001A7C36">
              <w:rPr>
                <w:rFonts w:ascii="Work Sans" w:hAnsi="Work Sans"/>
                <w:bCs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1A7C36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1A7C36"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1FA09FD8" w:rsidR="004B2DE5" w:rsidRPr="001A7C36" w:rsidRDefault="0047077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3C758F8F" w:rsidR="004B2DE5" w:rsidRPr="001A7C36" w:rsidRDefault="00C60C78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i/>
                <w:color w:val="000000"/>
              </w:rPr>
            </w:pPr>
            <w:r>
              <w:rPr>
                <w:rFonts w:ascii="Work Sans" w:hAnsi="Work Sans"/>
                <w:bCs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1A7C36" w:rsidRDefault="004B2DE5" w:rsidP="004B2DE5">
      <w:pPr>
        <w:pStyle w:val="Heading2"/>
        <w:rPr>
          <w:rFonts w:ascii="Work Sans" w:hAnsi="Work Sans" w:cs="Calibri"/>
          <w:bCs/>
          <w:color w:val="000000"/>
          <w:sz w:val="16"/>
          <w:szCs w:val="16"/>
          <w:lang w:val="en-US"/>
        </w:rPr>
      </w:pPr>
    </w:p>
    <w:p w14:paraId="45441B72" w14:textId="77777777" w:rsidR="001A7C36" w:rsidRPr="001A7C36" w:rsidRDefault="001A7C36" w:rsidP="001A7C36">
      <w:pPr>
        <w:pStyle w:val="Heading2"/>
        <w:spacing w:line="360" w:lineRule="auto"/>
        <w:rPr>
          <w:rFonts w:ascii="Work Sans" w:hAnsi="Work Sans"/>
          <w:bCs/>
          <w:sz w:val="20"/>
        </w:rPr>
      </w:pPr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OBSERVAȚII: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Rezultatele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notate “&lt; LQ” rep</w:t>
      </w:r>
      <w:r w:rsidRPr="001A7C36">
        <w:rPr>
          <w:rFonts w:ascii="Work Sans" w:hAnsi="Work Sans"/>
          <w:bCs/>
          <w:color w:val="000000"/>
          <w:sz w:val="20"/>
          <w:lang w:val="ro-RO"/>
        </w:rPr>
        <w:t xml:space="preserve">rezintă valori situate sub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limita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de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cuantificare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 a </w:t>
      </w:r>
      <w:proofErr w:type="spellStart"/>
      <w:r w:rsidRPr="001A7C36">
        <w:rPr>
          <w:rFonts w:ascii="Work Sans" w:hAnsi="Work Sans"/>
          <w:bCs/>
          <w:color w:val="000000"/>
          <w:sz w:val="20"/>
          <w:lang w:val="en-US"/>
        </w:rPr>
        <w:t>metodei</w:t>
      </w:r>
      <w:proofErr w:type="spellEnd"/>
      <w:r w:rsidRPr="001A7C36">
        <w:rPr>
          <w:rFonts w:ascii="Work Sans" w:hAnsi="Work Sans"/>
          <w:bCs/>
          <w:color w:val="000000"/>
          <w:sz w:val="20"/>
          <w:lang w:val="en-US"/>
        </w:rPr>
        <w:t xml:space="preserve">: </w:t>
      </w:r>
    </w:p>
    <w:p w14:paraId="2DD8A4BF" w14:textId="5EC9D15C" w:rsidR="000C7950" w:rsidRPr="001A077F" w:rsidRDefault="004B2DE5" w:rsidP="00A8524D">
      <w:pPr>
        <w:spacing w:after="0" w:line="240" w:lineRule="auto"/>
        <w:rPr>
          <w:rFonts w:ascii="Work Sans" w:hAnsi="Work Sans"/>
          <w:bCs/>
          <w:sz w:val="18"/>
          <w:szCs w:val="18"/>
        </w:rPr>
      </w:pPr>
      <w:r w:rsidRPr="001A077F">
        <w:rPr>
          <w:rFonts w:ascii="Work Sans" w:hAnsi="Work Sans"/>
          <w:bCs/>
          <w:sz w:val="18"/>
          <w:szCs w:val="18"/>
        </w:rPr>
        <w:t xml:space="preserve">LQ AMONIU = 0.030 mg/l;  LQ </w:t>
      </w:r>
      <w:bookmarkStart w:id="0" w:name="_Hlk165453032"/>
      <w:r w:rsidRPr="001A077F">
        <w:rPr>
          <w:rFonts w:ascii="Work Sans" w:hAnsi="Work Sans"/>
          <w:bCs/>
          <w:sz w:val="18"/>
          <w:szCs w:val="18"/>
        </w:rPr>
        <w:t>NITRIȚI = 0.019 mg/l</w:t>
      </w:r>
      <w:bookmarkEnd w:id="0"/>
      <w:r w:rsidR="00E178A4" w:rsidRPr="001A077F">
        <w:rPr>
          <w:rFonts w:ascii="Work Sans" w:hAnsi="Work Sans"/>
          <w:bCs/>
          <w:sz w:val="18"/>
          <w:szCs w:val="18"/>
        </w:rPr>
        <w:t xml:space="preserve">; </w:t>
      </w:r>
    </w:p>
    <w:p w14:paraId="415A2C16" w14:textId="493CE51A" w:rsidR="004B2DE5" w:rsidRPr="00E42A0B" w:rsidRDefault="00E178A4" w:rsidP="00E42A0B">
      <w:pPr>
        <w:spacing w:after="0" w:line="240" w:lineRule="auto"/>
        <w:rPr>
          <w:rFonts w:ascii="Work Sans" w:hAnsi="Work Sans"/>
          <w:bCs/>
          <w:color w:val="000000"/>
          <w:sz w:val="20"/>
          <w:szCs w:val="20"/>
        </w:rPr>
      </w:pPr>
      <w:r w:rsidRPr="001A7C36">
        <w:rPr>
          <w:rFonts w:ascii="Work Sans" w:hAnsi="Work Sans"/>
          <w:bCs/>
        </w:rPr>
        <w:t xml:space="preserve"> </w:t>
      </w:r>
      <w:r w:rsidR="004C74D6" w:rsidRPr="001A7C36">
        <w:rPr>
          <w:rFonts w:ascii="Work Sans" w:hAnsi="Work Sans"/>
          <w:bCs/>
        </w:rPr>
        <w:t xml:space="preserve">           </w:t>
      </w:r>
      <w:r w:rsidR="00330F4D" w:rsidRPr="001A7C36">
        <w:rPr>
          <w:rFonts w:ascii="Work Sans" w:hAnsi="Work Sans"/>
          <w:bCs/>
        </w:rPr>
        <w:t xml:space="preserve"> </w:t>
      </w:r>
    </w:p>
    <w:p w14:paraId="6F22074D" w14:textId="77777777" w:rsidR="00B50FA8" w:rsidRDefault="004B2DE5" w:rsidP="004B2DE5">
      <w:pPr>
        <w:pStyle w:val="Heading2"/>
        <w:rPr>
          <w:rFonts w:ascii="Work Sans" w:hAnsi="Work Sans"/>
          <w:bCs/>
          <w:sz w:val="18"/>
          <w:szCs w:val="18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n-US"/>
        </w:rPr>
        <w:t xml:space="preserve">           </w:t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</w:r>
      <w:r w:rsidRPr="001A7C36">
        <w:rPr>
          <w:rFonts w:ascii="Work Sans" w:hAnsi="Work Sans"/>
          <w:bCs/>
          <w:sz w:val="18"/>
          <w:szCs w:val="18"/>
          <w:lang w:val="en-US"/>
        </w:rPr>
        <w:tab/>
        <w:t xml:space="preserve"> </w:t>
      </w:r>
      <w:r w:rsidRPr="001A7C36">
        <w:rPr>
          <w:rFonts w:ascii="Work Sans" w:hAnsi="Work Sans"/>
          <w:bCs/>
          <w:sz w:val="18"/>
          <w:szCs w:val="18"/>
          <w:lang w:val="es-ES"/>
        </w:rPr>
        <w:t xml:space="preserve">                                      </w:t>
      </w:r>
    </w:p>
    <w:p w14:paraId="681CFE37" w14:textId="6932C86B" w:rsidR="004B2DE5" w:rsidRPr="00EE0A12" w:rsidRDefault="004B2DE5" w:rsidP="004B2DE5">
      <w:pPr>
        <w:pStyle w:val="Heading2"/>
        <w:rPr>
          <w:rFonts w:ascii="Work Sans" w:hAnsi="Work Sans"/>
          <w:bCs/>
          <w:sz w:val="22"/>
          <w:szCs w:val="22"/>
          <w:lang w:val="es-ES"/>
        </w:rPr>
      </w:pPr>
      <w:r w:rsidRPr="001A7C36">
        <w:rPr>
          <w:rFonts w:ascii="Work Sans" w:hAnsi="Work Sans"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1A7C36">
        <w:rPr>
          <w:rFonts w:ascii="Work Sans" w:hAnsi="Work Sans"/>
          <w:bCs/>
          <w:sz w:val="22"/>
          <w:szCs w:val="22"/>
          <w:lang w:val="es-ES"/>
        </w:rPr>
        <w:t>Ing</w:t>
      </w:r>
      <w:r w:rsidR="008D162A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="002A16A5" w:rsidRPr="001A7C36">
        <w:rPr>
          <w:rFonts w:ascii="Work Sans" w:hAnsi="Work Sans"/>
          <w:bCs/>
          <w:sz w:val="22"/>
          <w:szCs w:val="22"/>
          <w:lang w:val="es-ES"/>
        </w:rPr>
        <w:t>chi</w:t>
      </w:r>
      <w:r w:rsidR="0072351B" w:rsidRPr="001A7C36">
        <w:rPr>
          <w:rFonts w:ascii="Work Sans" w:hAnsi="Work Sans"/>
          <w:bCs/>
          <w:sz w:val="22"/>
          <w:szCs w:val="22"/>
          <w:lang w:val="es-ES"/>
        </w:rPr>
        <w:t>m</w:t>
      </w:r>
      <w:r w:rsidR="00526E22">
        <w:rPr>
          <w:rFonts w:ascii="Work Sans" w:hAnsi="Work Sans"/>
          <w:bCs/>
          <w:sz w:val="22"/>
          <w:szCs w:val="22"/>
          <w:lang w:val="es-ES"/>
        </w:rPr>
        <w:t>.</w:t>
      </w:r>
      <w:r w:rsidR="00B00218">
        <w:rPr>
          <w:rFonts w:ascii="Work Sans" w:hAnsi="Work Sans"/>
          <w:bCs/>
          <w:sz w:val="22"/>
          <w:szCs w:val="22"/>
          <w:lang w:val="es-ES"/>
        </w:rPr>
        <w:t>BORDEA</w:t>
      </w:r>
      <w:proofErr w:type="spellEnd"/>
      <w:proofErr w:type="gramEnd"/>
      <w:r w:rsidR="00B00218">
        <w:rPr>
          <w:rFonts w:ascii="Work Sans" w:hAnsi="Work Sans"/>
          <w:bCs/>
          <w:sz w:val="22"/>
          <w:szCs w:val="22"/>
          <w:lang w:val="es-ES"/>
        </w:rPr>
        <w:t xml:space="preserve"> ALEXANDRA</w:t>
      </w:r>
      <w:r w:rsidR="00ED0A61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71098D">
        <w:rPr>
          <w:rFonts w:ascii="Work Sans" w:hAnsi="Work Sans"/>
          <w:bCs/>
          <w:sz w:val="22"/>
          <w:szCs w:val="22"/>
          <w:lang w:val="es-ES"/>
        </w:rPr>
        <w:t xml:space="preserve"> </w:t>
      </w:r>
      <w:r w:rsidR="00BB1E34">
        <w:rPr>
          <w:rFonts w:ascii="Work Sans" w:hAnsi="Work Sans"/>
          <w:bCs/>
          <w:sz w:val="22"/>
          <w:szCs w:val="22"/>
          <w:lang w:val="es-ES"/>
        </w:rPr>
        <w:t xml:space="preserve">   </w:t>
      </w:r>
      <w:proofErr w:type="spellStart"/>
      <w:r w:rsidR="001577CE" w:rsidRPr="001A7C36">
        <w:rPr>
          <w:rFonts w:ascii="Work Sans" w:hAnsi="Work Sans"/>
          <w:bCs/>
          <w:lang w:val="es-ES"/>
        </w:rPr>
        <w:t>Biolog</w:t>
      </w:r>
      <w:proofErr w:type="spellEnd"/>
      <w:r w:rsidR="001577CE" w:rsidRPr="001A7C36">
        <w:rPr>
          <w:rFonts w:ascii="Work Sans" w:hAnsi="Work Sans"/>
          <w:bCs/>
          <w:lang w:val="es-ES"/>
        </w:rPr>
        <w:t>. ANGHEL IRINA</w:t>
      </w:r>
      <w:r w:rsidR="00B50FA8">
        <w:rPr>
          <w:rFonts w:ascii="Work Sans" w:hAnsi="Work Sans"/>
          <w:bCs/>
          <w:lang w:val="es-ES"/>
        </w:rPr>
        <w:t xml:space="preserve">   </w:t>
      </w:r>
      <w:r w:rsidR="001577CE" w:rsidRPr="001A7C36">
        <w:rPr>
          <w:rFonts w:ascii="Work Sans" w:hAnsi="Work Sans"/>
          <w:bCs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Sef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 xml:space="preserve"> </w:t>
      </w:r>
      <w:proofErr w:type="spellStart"/>
      <w:r w:rsidR="00416CCF" w:rsidRPr="001A7C36">
        <w:rPr>
          <w:rFonts w:ascii="Work Sans" w:hAnsi="Work Sans"/>
          <w:bCs/>
          <w:sz w:val="22"/>
          <w:szCs w:val="22"/>
          <w:lang w:val="es-ES"/>
        </w:rPr>
        <w:t>lab</w:t>
      </w:r>
      <w:proofErr w:type="spellEnd"/>
      <w:r w:rsidR="00416CCF" w:rsidRPr="001A7C36">
        <w:rPr>
          <w:rFonts w:ascii="Work Sans" w:hAnsi="Work Sans"/>
          <w:bCs/>
          <w:sz w:val="22"/>
          <w:szCs w:val="22"/>
          <w:lang w:val="es-ES"/>
        </w:rPr>
        <w:t>.</w:t>
      </w:r>
      <w:r w:rsidRPr="001A7C36">
        <w:rPr>
          <w:rFonts w:ascii="Work Sans" w:hAnsi="Work Sans"/>
          <w:bCs/>
          <w:sz w:val="22"/>
          <w:szCs w:val="22"/>
          <w:lang w:val="es-ES"/>
        </w:rPr>
        <w:t xml:space="preserve"> Ing. </w:t>
      </w:r>
      <w:bookmarkStart w:id="1" w:name="_Hlk169774239"/>
      <w:r w:rsidRPr="001A7C36">
        <w:rPr>
          <w:rFonts w:ascii="Work Sans" w:hAnsi="Work Sans"/>
          <w:bCs/>
          <w:sz w:val="22"/>
          <w:szCs w:val="22"/>
          <w:lang w:val="es-ES"/>
        </w:rPr>
        <w:t>MATACHE GIANINA</w:t>
      </w:r>
      <w:bookmarkEnd w:id="1"/>
      <w:r w:rsidRPr="001A7C36">
        <w:rPr>
          <w:rFonts w:ascii="Work Sans" w:hAnsi="Work Sans"/>
          <w:bCs/>
          <w:sz w:val="22"/>
          <w:szCs w:val="22"/>
          <w:lang w:val="es-ES"/>
        </w:rPr>
        <w:t xml:space="preserve">                                                    </w:t>
      </w:r>
    </w:p>
    <w:p w14:paraId="3B51708D" w14:textId="77777777" w:rsidR="004B2DE5" w:rsidRPr="001A7C36" w:rsidRDefault="004B2DE5" w:rsidP="004B2DE5">
      <w:pPr>
        <w:spacing w:after="0" w:line="240" w:lineRule="auto"/>
        <w:jc w:val="center"/>
        <w:rPr>
          <w:rFonts w:ascii="Work Sans" w:hAnsi="Work Sans"/>
          <w:bCs/>
          <w:sz w:val="16"/>
          <w:szCs w:val="16"/>
          <w:lang w:val="pt-BR"/>
        </w:rPr>
      </w:pPr>
    </w:p>
    <w:p w14:paraId="3E57B2A1" w14:textId="1FED9E38" w:rsidR="004B2DE5" w:rsidRDefault="004B2DE5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3ED221E6" w14:textId="77777777" w:rsidR="00E42A0B" w:rsidRPr="001A7C36" w:rsidRDefault="00E42A0B" w:rsidP="004B2DE5">
      <w:pPr>
        <w:pStyle w:val="Footer"/>
        <w:jc w:val="center"/>
        <w:rPr>
          <w:rFonts w:ascii="Work Sans" w:hAnsi="Work Sans"/>
          <w:bCs/>
          <w:noProof/>
          <w:sz w:val="16"/>
          <w:szCs w:val="16"/>
          <w:lang w:eastAsia="ro-RO"/>
        </w:rPr>
      </w:pPr>
    </w:p>
    <w:p w14:paraId="094211B5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Acest raport de încercare este proprietatea E.S.Z. Prahova S.A.. </w:t>
      </w:r>
    </w:p>
    <w:p w14:paraId="46ADFD02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Rezultatele încercărilor se referă numai la proba de apă specificată. Proba de apă are caracter momentan.</w:t>
      </w:r>
    </w:p>
    <w:p w14:paraId="6ACCD86B" w14:textId="2A5CD649" w:rsidR="00E95507" w:rsidRDefault="00E95507" w:rsidP="00E95507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en-US"/>
        </w:rPr>
      </w:pPr>
      <w:r>
        <w:rPr>
          <w:rFonts w:ascii="Work Sans" w:hAnsi="Work Sans"/>
          <w:bCs/>
          <w:sz w:val="18"/>
          <w:szCs w:val="18"/>
          <w:lang w:val="pt-BR"/>
        </w:rPr>
        <w:t xml:space="preserve">Proba de apă a fost analizată în conformitate cu </w:t>
      </w:r>
      <w:r>
        <w:rPr>
          <w:rFonts w:ascii="Work Sans" w:hAnsi="Work Sans"/>
          <w:bCs/>
          <w:sz w:val="18"/>
          <w:szCs w:val="18"/>
          <w:lang w:val="en-US"/>
        </w:rPr>
        <w:t>“</w:t>
      </w:r>
      <w:r>
        <w:rPr>
          <w:rFonts w:ascii="Work Sans" w:hAnsi="Work Sans"/>
          <w:bCs/>
          <w:sz w:val="18"/>
          <w:szCs w:val="18"/>
        </w:rPr>
        <w:t>Programul de monitorizare operationala a calitatii apei potabile” pe anul 2025, avizat de catre Directia de Sanatate Publica Prahova.</w:t>
      </w:r>
    </w:p>
    <w:p w14:paraId="17CF80E7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Laboratorul nu emite opinii și interpretări privind calitatea apei.</w:t>
      </w:r>
    </w:p>
    <w:p w14:paraId="0E90DC09" w14:textId="77777777" w:rsidR="003249AF" w:rsidRDefault="003249AF" w:rsidP="003249AF">
      <w:pPr>
        <w:spacing w:after="0" w:line="240" w:lineRule="auto"/>
        <w:jc w:val="both"/>
        <w:rPr>
          <w:rFonts w:ascii="Work Sans" w:hAnsi="Work Sans"/>
          <w:bCs/>
          <w:sz w:val="18"/>
          <w:szCs w:val="18"/>
          <w:lang w:val="pt-BR"/>
        </w:rPr>
      </w:pPr>
      <w:r>
        <w:rPr>
          <w:rFonts w:ascii="Work Sans" w:hAnsi="Work Sans"/>
          <w:bCs/>
          <w:sz w:val="18"/>
          <w:szCs w:val="18"/>
          <w:lang w:val="pt-BR"/>
        </w:rPr>
        <w:t>Fără aprobarea scrisă a emitentului se interzice reproducerea totală sau parțială a acestui raport de încercare.</w:t>
      </w:r>
    </w:p>
    <w:p w14:paraId="022E9A28" w14:textId="77777777" w:rsidR="00AB5F68" w:rsidRDefault="00AB5F68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45FEB7C4" w14:textId="77777777" w:rsidR="001A077F" w:rsidRPr="001A7C36" w:rsidRDefault="001A077F" w:rsidP="004B2DE5">
      <w:pPr>
        <w:pStyle w:val="Footer"/>
        <w:rPr>
          <w:rFonts w:ascii="Work Sans" w:hAnsi="Work Sans"/>
          <w:bCs/>
          <w:sz w:val="20"/>
          <w:szCs w:val="20"/>
          <w:lang w:val="pt-BR"/>
        </w:rPr>
      </w:pPr>
    </w:p>
    <w:p w14:paraId="20D5E9C4" w14:textId="46956E35" w:rsidR="00BA3EE6" w:rsidRDefault="004B2DE5" w:rsidP="004B2DE5">
      <w:pPr>
        <w:pStyle w:val="Footer"/>
        <w:jc w:val="center"/>
        <w:rPr>
          <w:rFonts w:ascii="Work Sans" w:hAnsi="Work Sans"/>
          <w:bCs/>
          <w:lang w:val="pt-BR"/>
        </w:rPr>
      </w:pPr>
      <w:r w:rsidRPr="001A7C36">
        <w:rPr>
          <w:rFonts w:ascii="Work Sans" w:hAnsi="Work Sans"/>
          <w:bCs/>
          <w:lang w:val="pt-BR"/>
        </w:rPr>
        <w:t>RAPORT DE ÎNCERCARE NR:</w:t>
      </w:r>
      <w:r w:rsidR="000C104E">
        <w:rPr>
          <w:rFonts w:ascii="Work Sans" w:hAnsi="Work Sans"/>
          <w:bCs/>
          <w:lang w:val="pt-BR"/>
        </w:rPr>
        <w:t xml:space="preserve"> </w:t>
      </w:r>
      <w:r w:rsidR="00B0471F">
        <w:rPr>
          <w:rFonts w:ascii="Work Sans" w:hAnsi="Work Sans"/>
          <w:bCs/>
          <w:lang w:val="pt-BR"/>
        </w:rPr>
        <w:t>3</w:t>
      </w:r>
      <w:r w:rsidR="00B00218">
        <w:rPr>
          <w:rFonts w:ascii="Work Sans" w:hAnsi="Work Sans"/>
          <w:bCs/>
          <w:lang w:val="pt-BR"/>
        </w:rPr>
        <w:t>90</w:t>
      </w:r>
      <w:r w:rsidR="003417C7">
        <w:rPr>
          <w:rFonts w:ascii="Work Sans" w:hAnsi="Work Sans"/>
          <w:bCs/>
          <w:lang w:val="pt-BR"/>
        </w:rPr>
        <w:t xml:space="preserve"> </w:t>
      </w:r>
      <w:r w:rsidRPr="001A7C36">
        <w:rPr>
          <w:rFonts w:ascii="Work Sans" w:hAnsi="Work Sans"/>
          <w:bCs/>
          <w:lang w:val="pt-BR"/>
        </w:rPr>
        <w:t>/ DATA:</w:t>
      </w:r>
      <w:r w:rsidR="00F60209" w:rsidRPr="001A7C36">
        <w:rPr>
          <w:rFonts w:ascii="Work Sans" w:hAnsi="Work Sans"/>
          <w:bCs/>
          <w:lang w:val="pt-BR"/>
        </w:rPr>
        <w:t xml:space="preserve"> </w:t>
      </w:r>
      <w:r w:rsidR="00B00218">
        <w:rPr>
          <w:rFonts w:ascii="Work Sans" w:hAnsi="Work Sans"/>
          <w:bCs/>
          <w:lang w:val="pt-BR"/>
        </w:rPr>
        <w:t>2</w:t>
      </w:r>
      <w:r w:rsidR="002F633F">
        <w:rPr>
          <w:rFonts w:ascii="Work Sans" w:hAnsi="Work Sans"/>
          <w:bCs/>
          <w:lang w:val="pt-BR"/>
        </w:rPr>
        <w:t>.0</w:t>
      </w:r>
      <w:r w:rsidR="006A714C">
        <w:rPr>
          <w:rFonts w:ascii="Work Sans" w:hAnsi="Work Sans"/>
          <w:bCs/>
          <w:lang w:val="pt-BR"/>
        </w:rPr>
        <w:t>6</w:t>
      </w:r>
      <w:r w:rsidR="002F633F">
        <w:rPr>
          <w:rFonts w:ascii="Work Sans" w:hAnsi="Work Sans"/>
          <w:bCs/>
          <w:lang w:val="pt-BR"/>
        </w:rPr>
        <w:t>.2025</w:t>
      </w:r>
    </w:p>
    <w:p w14:paraId="798CF431" w14:textId="2F80E96C" w:rsidR="00C34191" w:rsidRPr="00C34191" w:rsidRDefault="00C34191" w:rsidP="00C34191">
      <w:pPr>
        <w:tabs>
          <w:tab w:val="left" w:pos="9360"/>
        </w:tabs>
      </w:pPr>
      <w:r>
        <w:tab/>
      </w:r>
    </w:p>
    <w:sectPr w:rsidR="00C34191" w:rsidRPr="00C34191" w:rsidSect="006266D6">
      <w:headerReference w:type="default" r:id="rId7"/>
      <w:footerReference w:type="default" r:id="rId8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F4EF" w14:textId="77777777" w:rsidR="00AC37B1" w:rsidRDefault="00AC37B1" w:rsidP="00DF573C">
      <w:pPr>
        <w:spacing w:after="0" w:line="240" w:lineRule="auto"/>
      </w:pPr>
      <w:r>
        <w:separator/>
      </w:r>
    </w:p>
  </w:endnote>
  <w:endnote w:type="continuationSeparator" w:id="0">
    <w:p w14:paraId="7B4CED11" w14:textId="77777777" w:rsidR="00AC37B1" w:rsidRDefault="00AC37B1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A96E" w14:textId="2873E353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</w:t>
    </w:r>
    <w:r w:rsidR="00C34191">
      <w:rPr>
        <w:rFonts w:ascii="Work Sans" w:hAnsi="Work Sans" w:cs="Tahoma"/>
      </w:rPr>
      <w:t>3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4A31BE22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sz w:val="20"/>
              <w:szCs w:val="20"/>
            </w:rPr>
            <w:t xml:space="preserve">Comuna Blejoi, sat Blejoi, Str. Republicii nr. 23, judetul Prahova     </w:t>
          </w:r>
        </w:p>
        <w:p w14:paraId="7157EA2D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54BFB9A8" w14:textId="77777777" w:rsidR="00825AB1" w:rsidRPr="00825AB1" w:rsidRDefault="00825AB1" w:rsidP="00825AB1">
          <w:pPr>
            <w:tabs>
              <w:tab w:val="center" w:pos="4680"/>
              <w:tab w:val="right" w:pos="9360"/>
            </w:tabs>
            <w:spacing w:after="0" w:line="360" w:lineRule="auto"/>
            <w:rPr>
              <w:rFonts w:ascii="Work Sans" w:hAnsi="Work San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0244-512.600 / 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5A423EDE" w:rsidR="00461C5B" w:rsidRPr="005A2BCD" w:rsidRDefault="00825AB1" w:rsidP="00825AB1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J2006001547290/ </w:t>
          </w:r>
          <w:r w:rsidRPr="00825AB1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825AB1">
            <w:rPr>
              <w:rFonts w:ascii="Work Sans" w:hAnsi="Work Sans" w:cs="Tahoma"/>
              <w:sz w:val="20"/>
              <w:szCs w:val="20"/>
            </w:rPr>
            <w:t xml:space="preserve"> 107070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46964" w14:textId="77777777" w:rsidR="00AC37B1" w:rsidRDefault="00AC37B1" w:rsidP="00DF573C">
      <w:pPr>
        <w:spacing w:after="0" w:line="240" w:lineRule="auto"/>
      </w:pPr>
      <w:r>
        <w:separator/>
      </w:r>
    </w:p>
  </w:footnote>
  <w:footnote w:type="continuationSeparator" w:id="0">
    <w:p w14:paraId="05F060A7" w14:textId="77777777" w:rsidR="00AC37B1" w:rsidRDefault="00AC37B1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276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01FF7"/>
    <w:rsid w:val="00003DEA"/>
    <w:rsid w:val="00003F5E"/>
    <w:rsid w:val="00006922"/>
    <w:rsid w:val="00007DAC"/>
    <w:rsid w:val="00020781"/>
    <w:rsid w:val="000259C8"/>
    <w:rsid w:val="00030C75"/>
    <w:rsid w:val="00040D31"/>
    <w:rsid w:val="00042525"/>
    <w:rsid w:val="00045D8F"/>
    <w:rsid w:val="00050301"/>
    <w:rsid w:val="000517B8"/>
    <w:rsid w:val="00052CA2"/>
    <w:rsid w:val="00055DFD"/>
    <w:rsid w:val="00056F40"/>
    <w:rsid w:val="000646C5"/>
    <w:rsid w:val="000676DD"/>
    <w:rsid w:val="0007035A"/>
    <w:rsid w:val="000749C7"/>
    <w:rsid w:val="000762E2"/>
    <w:rsid w:val="00077012"/>
    <w:rsid w:val="00085789"/>
    <w:rsid w:val="000936CB"/>
    <w:rsid w:val="0009781A"/>
    <w:rsid w:val="000A2C7D"/>
    <w:rsid w:val="000A6B5E"/>
    <w:rsid w:val="000B0926"/>
    <w:rsid w:val="000B426F"/>
    <w:rsid w:val="000C104E"/>
    <w:rsid w:val="000C2601"/>
    <w:rsid w:val="000C7950"/>
    <w:rsid w:val="000C7E8C"/>
    <w:rsid w:val="000D078A"/>
    <w:rsid w:val="000E4592"/>
    <w:rsid w:val="000F0382"/>
    <w:rsid w:val="000F0DF9"/>
    <w:rsid w:val="00100773"/>
    <w:rsid w:val="00103458"/>
    <w:rsid w:val="00106107"/>
    <w:rsid w:val="00107FCE"/>
    <w:rsid w:val="001165C3"/>
    <w:rsid w:val="0012663F"/>
    <w:rsid w:val="00130ECB"/>
    <w:rsid w:val="0013797B"/>
    <w:rsid w:val="0015494F"/>
    <w:rsid w:val="00156581"/>
    <w:rsid w:val="001577CE"/>
    <w:rsid w:val="00160A56"/>
    <w:rsid w:val="0016259F"/>
    <w:rsid w:val="001664D2"/>
    <w:rsid w:val="001665DA"/>
    <w:rsid w:val="001702E6"/>
    <w:rsid w:val="00186DCE"/>
    <w:rsid w:val="00190E9A"/>
    <w:rsid w:val="00191C9F"/>
    <w:rsid w:val="00196EB5"/>
    <w:rsid w:val="00196F92"/>
    <w:rsid w:val="001A077F"/>
    <w:rsid w:val="001A1081"/>
    <w:rsid w:val="001A2E9F"/>
    <w:rsid w:val="001A45DB"/>
    <w:rsid w:val="001A5C41"/>
    <w:rsid w:val="001A6969"/>
    <w:rsid w:val="001A7B58"/>
    <w:rsid w:val="001A7C36"/>
    <w:rsid w:val="001B39D7"/>
    <w:rsid w:val="001B628A"/>
    <w:rsid w:val="001C414A"/>
    <w:rsid w:val="001C5011"/>
    <w:rsid w:val="001C504F"/>
    <w:rsid w:val="001D73BF"/>
    <w:rsid w:val="001E138B"/>
    <w:rsid w:val="001E4D47"/>
    <w:rsid w:val="001E70EF"/>
    <w:rsid w:val="001F00AE"/>
    <w:rsid w:val="001F27EC"/>
    <w:rsid w:val="001F58C8"/>
    <w:rsid w:val="002026E8"/>
    <w:rsid w:val="002033FB"/>
    <w:rsid w:val="0020379F"/>
    <w:rsid w:val="002041B1"/>
    <w:rsid w:val="0020553D"/>
    <w:rsid w:val="00205613"/>
    <w:rsid w:val="0020693B"/>
    <w:rsid w:val="00216551"/>
    <w:rsid w:val="00217E97"/>
    <w:rsid w:val="0022059C"/>
    <w:rsid w:val="0022231D"/>
    <w:rsid w:val="00226A92"/>
    <w:rsid w:val="00232636"/>
    <w:rsid w:val="002462AD"/>
    <w:rsid w:val="00252D3E"/>
    <w:rsid w:val="00252F14"/>
    <w:rsid w:val="0025738C"/>
    <w:rsid w:val="00264B78"/>
    <w:rsid w:val="00265036"/>
    <w:rsid w:val="0026736A"/>
    <w:rsid w:val="002700C8"/>
    <w:rsid w:val="00270B2C"/>
    <w:rsid w:val="00277E10"/>
    <w:rsid w:val="002854A9"/>
    <w:rsid w:val="00291597"/>
    <w:rsid w:val="0029211F"/>
    <w:rsid w:val="00294AAA"/>
    <w:rsid w:val="002A16A5"/>
    <w:rsid w:val="002A2948"/>
    <w:rsid w:val="002A6A20"/>
    <w:rsid w:val="002B1DB1"/>
    <w:rsid w:val="002B5626"/>
    <w:rsid w:val="002C13FF"/>
    <w:rsid w:val="002C1FC5"/>
    <w:rsid w:val="002C3B3D"/>
    <w:rsid w:val="002C3CFE"/>
    <w:rsid w:val="002C4E9D"/>
    <w:rsid w:val="002C7C8E"/>
    <w:rsid w:val="002D0AC7"/>
    <w:rsid w:val="002D1794"/>
    <w:rsid w:val="002E192D"/>
    <w:rsid w:val="002E1F0E"/>
    <w:rsid w:val="002F10C4"/>
    <w:rsid w:val="002F11D4"/>
    <w:rsid w:val="002F4EB5"/>
    <w:rsid w:val="002F633F"/>
    <w:rsid w:val="002F70CD"/>
    <w:rsid w:val="003006D9"/>
    <w:rsid w:val="00303093"/>
    <w:rsid w:val="00303AD6"/>
    <w:rsid w:val="003074D5"/>
    <w:rsid w:val="00307BCB"/>
    <w:rsid w:val="003126CC"/>
    <w:rsid w:val="00316EC2"/>
    <w:rsid w:val="00320853"/>
    <w:rsid w:val="0032438A"/>
    <w:rsid w:val="003249AF"/>
    <w:rsid w:val="0032698A"/>
    <w:rsid w:val="00330F4D"/>
    <w:rsid w:val="003325FE"/>
    <w:rsid w:val="003417C7"/>
    <w:rsid w:val="00343B7B"/>
    <w:rsid w:val="00347DAF"/>
    <w:rsid w:val="00350298"/>
    <w:rsid w:val="00355386"/>
    <w:rsid w:val="00357CB9"/>
    <w:rsid w:val="00367718"/>
    <w:rsid w:val="00370F4F"/>
    <w:rsid w:val="003740EA"/>
    <w:rsid w:val="00376987"/>
    <w:rsid w:val="00377151"/>
    <w:rsid w:val="0037758F"/>
    <w:rsid w:val="0038153C"/>
    <w:rsid w:val="003839E6"/>
    <w:rsid w:val="00386193"/>
    <w:rsid w:val="003925EA"/>
    <w:rsid w:val="00392A1E"/>
    <w:rsid w:val="00395AF1"/>
    <w:rsid w:val="003A0990"/>
    <w:rsid w:val="003B61C9"/>
    <w:rsid w:val="003C4A33"/>
    <w:rsid w:val="003D3351"/>
    <w:rsid w:val="003D4419"/>
    <w:rsid w:val="003D531A"/>
    <w:rsid w:val="003E0E91"/>
    <w:rsid w:val="003F55F8"/>
    <w:rsid w:val="003F59F1"/>
    <w:rsid w:val="00402A7E"/>
    <w:rsid w:val="00404BDB"/>
    <w:rsid w:val="00405C0A"/>
    <w:rsid w:val="0040642E"/>
    <w:rsid w:val="004161F1"/>
    <w:rsid w:val="004163D9"/>
    <w:rsid w:val="00416CCF"/>
    <w:rsid w:val="004173CF"/>
    <w:rsid w:val="004240CD"/>
    <w:rsid w:val="00430006"/>
    <w:rsid w:val="00430B6F"/>
    <w:rsid w:val="0043152E"/>
    <w:rsid w:val="0043213B"/>
    <w:rsid w:val="004334E3"/>
    <w:rsid w:val="004342F5"/>
    <w:rsid w:val="004349DD"/>
    <w:rsid w:val="0043521D"/>
    <w:rsid w:val="00446A25"/>
    <w:rsid w:val="00454C11"/>
    <w:rsid w:val="00461C5B"/>
    <w:rsid w:val="004635B5"/>
    <w:rsid w:val="00467A26"/>
    <w:rsid w:val="00470775"/>
    <w:rsid w:val="004741F9"/>
    <w:rsid w:val="00476623"/>
    <w:rsid w:val="00480713"/>
    <w:rsid w:val="00487D06"/>
    <w:rsid w:val="00491237"/>
    <w:rsid w:val="00491638"/>
    <w:rsid w:val="004956D8"/>
    <w:rsid w:val="0049682D"/>
    <w:rsid w:val="004A6FCE"/>
    <w:rsid w:val="004B2DE5"/>
    <w:rsid w:val="004C124F"/>
    <w:rsid w:val="004C666C"/>
    <w:rsid w:val="004C74D6"/>
    <w:rsid w:val="004E2F0A"/>
    <w:rsid w:val="004E5054"/>
    <w:rsid w:val="004E6C8B"/>
    <w:rsid w:val="004E749D"/>
    <w:rsid w:val="004E7E90"/>
    <w:rsid w:val="004F05DA"/>
    <w:rsid w:val="004F451A"/>
    <w:rsid w:val="004F5D6E"/>
    <w:rsid w:val="005012CC"/>
    <w:rsid w:val="00502C92"/>
    <w:rsid w:val="00503A3F"/>
    <w:rsid w:val="0050763D"/>
    <w:rsid w:val="0050764F"/>
    <w:rsid w:val="005123F1"/>
    <w:rsid w:val="005129F7"/>
    <w:rsid w:val="0051507E"/>
    <w:rsid w:val="0051683C"/>
    <w:rsid w:val="005179B4"/>
    <w:rsid w:val="0052367A"/>
    <w:rsid w:val="00526E22"/>
    <w:rsid w:val="00527743"/>
    <w:rsid w:val="0053237C"/>
    <w:rsid w:val="00535525"/>
    <w:rsid w:val="00540E47"/>
    <w:rsid w:val="0054359E"/>
    <w:rsid w:val="005452FD"/>
    <w:rsid w:val="005464FF"/>
    <w:rsid w:val="005465A3"/>
    <w:rsid w:val="00546B58"/>
    <w:rsid w:val="005479D9"/>
    <w:rsid w:val="00547F20"/>
    <w:rsid w:val="0055786D"/>
    <w:rsid w:val="0056510A"/>
    <w:rsid w:val="005657DD"/>
    <w:rsid w:val="0056777C"/>
    <w:rsid w:val="0057014D"/>
    <w:rsid w:val="00570F27"/>
    <w:rsid w:val="005814AA"/>
    <w:rsid w:val="0058426D"/>
    <w:rsid w:val="005859C8"/>
    <w:rsid w:val="00592F64"/>
    <w:rsid w:val="00593D94"/>
    <w:rsid w:val="005A2BCD"/>
    <w:rsid w:val="005A3816"/>
    <w:rsid w:val="005A4C06"/>
    <w:rsid w:val="005A4C66"/>
    <w:rsid w:val="005B472E"/>
    <w:rsid w:val="005C161B"/>
    <w:rsid w:val="005C2DC5"/>
    <w:rsid w:val="005C4235"/>
    <w:rsid w:val="005C526B"/>
    <w:rsid w:val="005C6FE6"/>
    <w:rsid w:val="005D0C36"/>
    <w:rsid w:val="005D4456"/>
    <w:rsid w:val="005D4662"/>
    <w:rsid w:val="005E115B"/>
    <w:rsid w:val="005E445D"/>
    <w:rsid w:val="005F3640"/>
    <w:rsid w:val="005F3BFA"/>
    <w:rsid w:val="006017A0"/>
    <w:rsid w:val="00602D90"/>
    <w:rsid w:val="006045CC"/>
    <w:rsid w:val="00604717"/>
    <w:rsid w:val="006061D9"/>
    <w:rsid w:val="00607AEF"/>
    <w:rsid w:val="00610219"/>
    <w:rsid w:val="00610998"/>
    <w:rsid w:val="006114CE"/>
    <w:rsid w:val="006263D3"/>
    <w:rsid w:val="006266D6"/>
    <w:rsid w:val="00630258"/>
    <w:rsid w:val="00630C03"/>
    <w:rsid w:val="00632AEF"/>
    <w:rsid w:val="00633951"/>
    <w:rsid w:val="00633B9C"/>
    <w:rsid w:val="006527C8"/>
    <w:rsid w:val="00660892"/>
    <w:rsid w:val="00660A1D"/>
    <w:rsid w:val="00664313"/>
    <w:rsid w:val="006648AD"/>
    <w:rsid w:val="00671636"/>
    <w:rsid w:val="006806C8"/>
    <w:rsid w:val="006808C1"/>
    <w:rsid w:val="00681B63"/>
    <w:rsid w:val="00687B26"/>
    <w:rsid w:val="00690C01"/>
    <w:rsid w:val="00692943"/>
    <w:rsid w:val="00693F25"/>
    <w:rsid w:val="006966EE"/>
    <w:rsid w:val="006A391A"/>
    <w:rsid w:val="006A714C"/>
    <w:rsid w:val="006B61FD"/>
    <w:rsid w:val="006C101A"/>
    <w:rsid w:val="006C5319"/>
    <w:rsid w:val="006C5B8A"/>
    <w:rsid w:val="006C6D25"/>
    <w:rsid w:val="006D2F12"/>
    <w:rsid w:val="006D7A05"/>
    <w:rsid w:val="006F1532"/>
    <w:rsid w:val="006F3A21"/>
    <w:rsid w:val="006F5515"/>
    <w:rsid w:val="00700321"/>
    <w:rsid w:val="00702980"/>
    <w:rsid w:val="007051FF"/>
    <w:rsid w:val="00706E13"/>
    <w:rsid w:val="0071098D"/>
    <w:rsid w:val="0071437E"/>
    <w:rsid w:val="00716929"/>
    <w:rsid w:val="00720473"/>
    <w:rsid w:val="0072351B"/>
    <w:rsid w:val="00726764"/>
    <w:rsid w:val="00726E67"/>
    <w:rsid w:val="0073379C"/>
    <w:rsid w:val="007374A1"/>
    <w:rsid w:val="00737EB3"/>
    <w:rsid w:val="00742347"/>
    <w:rsid w:val="00750CA2"/>
    <w:rsid w:val="00754490"/>
    <w:rsid w:val="00756A2D"/>
    <w:rsid w:val="00756B45"/>
    <w:rsid w:val="007577EA"/>
    <w:rsid w:val="0076150D"/>
    <w:rsid w:val="007617F0"/>
    <w:rsid w:val="007628F3"/>
    <w:rsid w:val="00764B5A"/>
    <w:rsid w:val="00765FA4"/>
    <w:rsid w:val="00767517"/>
    <w:rsid w:val="00767E20"/>
    <w:rsid w:val="007749C4"/>
    <w:rsid w:val="007751B5"/>
    <w:rsid w:val="00780DD9"/>
    <w:rsid w:val="00780EDE"/>
    <w:rsid w:val="0078784A"/>
    <w:rsid w:val="00787BB5"/>
    <w:rsid w:val="00794027"/>
    <w:rsid w:val="007B0FA0"/>
    <w:rsid w:val="007C0176"/>
    <w:rsid w:val="007C0724"/>
    <w:rsid w:val="007C2273"/>
    <w:rsid w:val="007C41F6"/>
    <w:rsid w:val="007C4DEB"/>
    <w:rsid w:val="007C7D9D"/>
    <w:rsid w:val="007D0B8D"/>
    <w:rsid w:val="007F07A2"/>
    <w:rsid w:val="008014CE"/>
    <w:rsid w:val="0080484D"/>
    <w:rsid w:val="00807149"/>
    <w:rsid w:val="00807A6F"/>
    <w:rsid w:val="0081043A"/>
    <w:rsid w:val="0081090E"/>
    <w:rsid w:val="00812198"/>
    <w:rsid w:val="008153D5"/>
    <w:rsid w:val="0082430C"/>
    <w:rsid w:val="00825AB1"/>
    <w:rsid w:val="00827922"/>
    <w:rsid w:val="00835CC5"/>
    <w:rsid w:val="008402C7"/>
    <w:rsid w:val="00843812"/>
    <w:rsid w:val="00844B79"/>
    <w:rsid w:val="008503D9"/>
    <w:rsid w:val="00854DBE"/>
    <w:rsid w:val="00856F96"/>
    <w:rsid w:val="008575B8"/>
    <w:rsid w:val="00857909"/>
    <w:rsid w:val="00862F92"/>
    <w:rsid w:val="00866DDD"/>
    <w:rsid w:val="008758DC"/>
    <w:rsid w:val="00892CED"/>
    <w:rsid w:val="008A5454"/>
    <w:rsid w:val="008B25A1"/>
    <w:rsid w:val="008B2D21"/>
    <w:rsid w:val="008B3C17"/>
    <w:rsid w:val="008B4CA1"/>
    <w:rsid w:val="008B5FB3"/>
    <w:rsid w:val="008C14AB"/>
    <w:rsid w:val="008C314A"/>
    <w:rsid w:val="008C31E5"/>
    <w:rsid w:val="008C506C"/>
    <w:rsid w:val="008C6C7E"/>
    <w:rsid w:val="008D162A"/>
    <w:rsid w:val="008D4140"/>
    <w:rsid w:val="008F06BD"/>
    <w:rsid w:val="008F2CF3"/>
    <w:rsid w:val="008F2DD1"/>
    <w:rsid w:val="008F2F32"/>
    <w:rsid w:val="008F3C9D"/>
    <w:rsid w:val="009037A5"/>
    <w:rsid w:val="0090649A"/>
    <w:rsid w:val="0091020B"/>
    <w:rsid w:val="00913CF5"/>
    <w:rsid w:val="00914D71"/>
    <w:rsid w:val="00921183"/>
    <w:rsid w:val="009247E1"/>
    <w:rsid w:val="00924887"/>
    <w:rsid w:val="009339BB"/>
    <w:rsid w:val="00936190"/>
    <w:rsid w:val="00952652"/>
    <w:rsid w:val="00954269"/>
    <w:rsid w:val="009544E0"/>
    <w:rsid w:val="00963523"/>
    <w:rsid w:val="00995012"/>
    <w:rsid w:val="009977E4"/>
    <w:rsid w:val="009A0CB5"/>
    <w:rsid w:val="009A110C"/>
    <w:rsid w:val="009A19FA"/>
    <w:rsid w:val="009A75DE"/>
    <w:rsid w:val="009B586A"/>
    <w:rsid w:val="009B63E9"/>
    <w:rsid w:val="009C0E1E"/>
    <w:rsid w:val="009C6CB1"/>
    <w:rsid w:val="009D5E37"/>
    <w:rsid w:val="009D6EA7"/>
    <w:rsid w:val="009E19EC"/>
    <w:rsid w:val="009E6AF1"/>
    <w:rsid w:val="009F2473"/>
    <w:rsid w:val="009F3660"/>
    <w:rsid w:val="009F51F7"/>
    <w:rsid w:val="009F5BB5"/>
    <w:rsid w:val="00A0173F"/>
    <w:rsid w:val="00A039BB"/>
    <w:rsid w:val="00A07458"/>
    <w:rsid w:val="00A1081E"/>
    <w:rsid w:val="00A11CD4"/>
    <w:rsid w:val="00A12354"/>
    <w:rsid w:val="00A1472E"/>
    <w:rsid w:val="00A156C6"/>
    <w:rsid w:val="00A15FBF"/>
    <w:rsid w:val="00A17ADD"/>
    <w:rsid w:val="00A220F6"/>
    <w:rsid w:val="00A260C7"/>
    <w:rsid w:val="00A32E44"/>
    <w:rsid w:val="00A3404E"/>
    <w:rsid w:val="00A408A6"/>
    <w:rsid w:val="00A575AD"/>
    <w:rsid w:val="00A676ED"/>
    <w:rsid w:val="00A7168F"/>
    <w:rsid w:val="00A757E7"/>
    <w:rsid w:val="00A77CEA"/>
    <w:rsid w:val="00A8524D"/>
    <w:rsid w:val="00A934BD"/>
    <w:rsid w:val="00A939FE"/>
    <w:rsid w:val="00A94A4A"/>
    <w:rsid w:val="00A9545A"/>
    <w:rsid w:val="00A97824"/>
    <w:rsid w:val="00AA2B54"/>
    <w:rsid w:val="00AA71FE"/>
    <w:rsid w:val="00AB5F68"/>
    <w:rsid w:val="00AC1992"/>
    <w:rsid w:val="00AC37B1"/>
    <w:rsid w:val="00AC5F7D"/>
    <w:rsid w:val="00AC61A1"/>
    <w:rsid w:val="00AD08E0"/>
    <w:rsid w:val="00AD75C2"/>
    <w:rsid w:val="00AE059E"/>
    <w:rsid w:val="00AE4D30"/>
    <w:rsid w:val="00AE5BC7"/>
    <w:rsid w:val="00AE7174"/>
    <w:rsid w:val="00AF187B"/>
    <w:rsid w:val="00AF1B74"/>
    <w:rsid w:val="00AF7DB7"/>
    <w:rsid w:val="00B00218"/>
    <w:rsid w:val="00B00319"/>
    <w:rsid w:val="00B0471F"/>
    <w:rsid w:val="00B06FA5"/>
    <w:rsid w:val="00B108B4"/>
    <w:rsid w:val="00B11061"/>
    <w:rsid w:val="00B1150D"/>
    <w:rsid w:val="00B150C1"/>
    <w:rsid w:val="00B22C43"/>
    <w:rsid w:val="00B236A9"/>
    <w:rsid w:val="00B24002"/>
    <w:rsid w:val="00B24D50"/>
    <w:rsid w:val="00B303C5"/>
    <w:rsid w:val="00B37A83"/>
    <w:rsid w:val="00B40E43"/>
    <w:rsid w:val="00B41FEA"/>
    <w:rsid w:val="00B44157"/>
    <w:rsid w:val="00B4607B"/>
    <w:rsid w:val="00B46089"/>
    <w:rsid w:val="00B50FA8"/>
    <w:rsid w:val="00B513A5"/>
    <w:rsid w:val="00B57E50"/>
    <w:rsid w:val="00B63F8E"/>
    <w:rsid w:val="00B67422"/>
    <w:rsid w:val="00B73138"/>
    <w:rsid w:val="00B82726"/>
    <w:rsid w:val="00B82C1E"/>
    <w:rsid w:val="00B85F2B"/>
    <w:rsid w:val="00B86173"/>
    <w:rsid w:val="00BA1824"/>
    <w:rsid w:val="00BA3EE6"/>
    <w:rsid w:val="00BB1E34"/>
    <w:rsid w:val="00BB751D"/>
    <w:rsid w:val="00BC0E10"/>
    <w:rsid w:val="00BC14B4"/>
    <w:rsid w:val="00BC3745"/>
    <w:rsid w:val="00BC5901"/>
    <w:rsid w:val="00BC7AAF"/>
    <w:rsid w:val="00BD4C10"/>
    <w:rsid w:val="00BD4E2F"/>
    <w:rsid w:val="00BF131C"/>
    <w:rsid w:val="00C1079E"/>
    <w:rsid w:val="00C11860"/>
    <w:rsid w:val="00C13718"/>
    <w:rsid w:val="00C16584"/>
    <w:rsid w:val="00C203B9"/>
    <w:rsid w:val="00C20C01"/>
    <w:rsid w:val="00C256E5"/>
    <w:rsid w:val="00C33316"/>
    <w:rsid w:val="00C33A25"/>
    <w:rsid w:val="00C34191"/>
    <w:rsid w:val="00C371C4"/>
    <w:rsid w:val="00C4129E"/>
    <w:rsid w:val="00C4549D"/>
    <w:rsid w:val="00C45AB2"/>
    <w:rsid w:val="00C46E3F"/>
    <w:rsid w:val="00C53E00"/>
    <w:rsid w:val="00C60C78"/>
    <w:rsid w:val="00C6580F"/>
    <w:rsid w:val="00C67594"/>
    <w:rsid w:val="00C70549"/>
    <w:rsid w:val="00C74D6E"/>
    <w:rsid w:val="00C77425"/>
    <w:rsid w:val="00C8018B"/>
    <w:rsid w:val="00C82415"/>
    <w:rsid w:val="00C8394E"/>
    <w:rsid w:val="00C87367"/>
    <w:rsid w:val="00C90718"/>
    <w:rsid w:val="00C907D6"/>
    <w:rsid w:val="00C912FD"/>
    <w:rsid w:val="00C9444E"/>
    <w:rsid w:val="00C94894"/>
    <w:rsid w:val="00C952AB"/>
    <w:rsid w:val="00C95724"/>
    <w:rsid w:val="00CB2E7E"/>
    <w:rsid w:val="00CC0E47"/>
    <w:rsid w:val="00CC3E66"/>
    <w:rsid w:val="00CC5905"/>
    <w:rsid w:val="00CD6D60"/>
    <w:rsid w:val="00CD7144"/>
    <w:rsid w:val="00CE2E38"/>
    <w:rsid w:val="00CE7236"/>
    <w:rsid w:val="00D10829"/>
    <w:rsid w:val="00D10EB8"/>
    <w:rsid w:val="00D1550A"/>
    <w:rsid w:val="00D17F24"/>
    <w:rsid w:val="00D26D57"/>
    <w:rsid w:val="00D602CA"/>
    <w:rsid w:val="00D612E6"/>
    <w:rsid w:val="00D66841"/>
    <w:rsid w:val="00D6687B"/>
    <w:rsid w:val="00D73BD3"/>
    <w:rsid w:val="00D7558F"/>
    <w:rsid w:val="00D7615D"/>
    <w:rsid w:val="00D80CE0"/>
    <w:rsid w:val="00D833C4"/>
    <w:rsid w:val="00D849DF"/>
    <w:rsid w:val="00D92173"/>
    <w:rsid w:val="00D9340A"/>
    <w:rsid w:val="00D93857"/>
    <w:rsid w:val="00D95B79"/>
    <w:rsid w:val="00DA0F1A"/>
    <w:rsid w:val="00DA1387"/>
    <w:rsid w:val="00DA2E2A"/>
    <w:rsid w:val="00DA55AA"/>
    <w:rsid w:val="00DB2284"/>
    <w:rsid w:val="00DB2D10"/>
    <w:rsid w:val="00DB36B6"/>
    <w:rsid w:val="00DC415D"/>
    <w:rsid w:val="00DC65B0"/>
    <w:rsid w:val="00DD6A24"/>
    <w:rsid w:val="00DE74A5"/>
    <w:rsid w:val="00DF3881"/>
    <w:rsid w:val="00DF573C"/>
    <w:rsid w:val="00E0144F"/>
    <w:rsid w:val="00E0594C"/>
    <w:rsid w:val="00E062C1"/>
    <w:rsid w:val="00E11ECD"/>
    <w:rsid w:val="00E12BDC"/>
    <w:rsid w:val="00E1324B"/>
    <w:rsid w:val="00E17433"/>
    <w:rsid w:val="00E178A4"/>
    <w:rsid w:val="00E25DC4"/>
    <w:rsid w:val="00E2717E"/>
    <w:rsid w:val="00E279C2"/>
    <w:rsid w:val="00E326B6"/>
    <w:rsid w:val="00E34950"/>
    <w:rsid w:val="00E40829"/>
    <w:rsid w:val="00E42480"/>
    <w:rsid w:val="00E42762"/>
    <w:rsid w:val="00E42A04"/>
    <w:rsid w:val="00E42A0B"/>
    <w:rsid w:val="00E435EE"/>
    <w:rsid w:val="00E44E74"/>
    <w:rsid w:val="00E52539"/>
    <w:rsid w:val="00E532C0"/>
    <w:rsid w:val="00E53CCC"/>
    <w:rsid w:val="00E54E44"/>
    <w:rsid w:val="00E621CB"/>
    <w:rsid w:val="00E62442"/>
    <w:rsid w:val="00E62742"/>
    <w:rsid w:val="00E65A58"/>
    <w:rsid w:val="00E65AA6"/>
    <w:rsid w:val="00E67DA7"/>
    <w:rsid w:val="00E707A6"/>
    <w:rsid w:val="00E726CA"/>
    <w:rsid w:val="00E72B18"/>
    <w:rsid w:val="00E73B12"/>
    <w:rsid w:val="00E817C8"/>
    <w:rsid w:val="00E8243F"/>
    <w:rsid w:val="00E825CF"/>
    <w:rsid w:val="00E82C5C"/>
    <w:rsid w:val="00E863C0"/>
    <w:rsid w:val="00E925C3"/>
    <w:rsid w:val="00E9331F"/>
    <w:rsid w:val="00E95507"/>
    <w:rsid w:val="00E95CB6"/>
    <w:rsid w:val="00EA1340"/>
    <w:rsid w:val="00EA175B"/>
    <w:rsid w:val="00EA3D3F"/>
    <w:rsid w:val="00EB2E33"/>
    <w:rsid w:val="00EB4291"/>
    <w:rsid w:val="00EC28CE"/>
    <w:rsid w:val="00EC6FFC"/>
    <w:rsid w:val="00ED0A61"/>
    <w:rsid w:val="00ED59B8"/>
    <w:rsid w:val="00ED5DA9"/>
    <w:rsid w:val="00ED6714"/>
    <w:rsid w:val="00EE0A12"/>
    <w:rsid w:val="00EE0E3B"/>
    <w:rsid w:val="00EE799B"/>
    <w:rsid w:val="00EF216E"/>
    <w:rsid w:val="00EF7137"/>
    <w:rsid w:val="00F01E1F"/>
    <w:rsid w:val="00F12EF0"/>
    <w:rsid w:val="00F163B6"/>
    <w:rsid w:val="00F2073B"/>
    <w:rsid w:val="00F27743"/>
    <w:rsid w:val="00F337DB"/>
    <w:rsid w:val="00F3757E"/>
    <w:rsid w:val="00F41CBD"/>
    <w:rsid w:val="00F52BCE"/>
    <w:rsid w:val="00F545F1"/>
    <w:rsid w:val="00F60209"/>
    <w:rsid w:val="00F6255A"/>
    <w:rsid w:val="00F6528D"/>
    <w:rsid w:val="00F721E5"/>
    <w:rsid w:val="00F75192"/>
    <w:rsid w:val="00F81E05"/>
    <w:rsid w:val="00F9038B"/>
    <w:rsid w:val="00F92941"/>
    <w:rsid w:val="00F95C51"/>
    <w:rsid w:val="00FA78C1"/>
    <w:rsid w:val="00FB1D03"/>
    <w:rsid w:val="00FD34BD"/>
    <w:rsid w:val="00FD41BE"/>
    <w:rsid w:val="00FD5B84"/>
    <w:rsid w:val="00FD7E57"/>
    <w:rsid w:val="00FE1D94"/>
    <w:rsid w:val="00FE6450"/>
    <w:rsid w:val="00FF2E43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Gianina</cp:lastModifiedBy>
  <cp:revision>408</cp:revision>
  <cp:lastPrinted>2025-04-21T14:08:00Z</cp:lastPrinted>
  <dcterms:created xsi:type="dcterms:W3CDTF">2024-04-10T12:49:00Z</dcterms:created>
  <dcterms:modified xsi:type="dcterms:W3CDTF">2025-06-05T06:28:00Z</dcterms:modified>
</cp:coreProperties>
</file>